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56AB" w14:textId="595F85E8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5DD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B7B8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953C23A" w14:textId="29615613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B7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Лекарственные препараты,</w:t>
      </w:r>
      <w:r w:rsidR="008B7B89" w:rsidRPr="008B7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изготовленные в аптеках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4ECA1549" w14:textId="77777777" w:rsidR="006A3427" w:rsidRPr="0034213C" w:rsidRDefault="006A3427" w:rsidP="006A3427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23.01.2024г.</w:t>
      </w:r>
    </w:p>
    <w:p w14:paraId="399F6E22" w14:textId="77777777" w:rsidR="006A3427" w:rsidRPr="0034213C" w:rsidRDefault="006A3427" w:rsidP="006A3427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расположенный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Pr="008B7B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препараты, изготовленные в аптеках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3450D54F" w14:textId="77777777" w:rsidR="006A3427" w:rsidRPr="0034213C" w:rsidRDefault="006A3427" w:rsidP="006A3427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1C141211" w14:textId="77777777" w:rsidR="006A3427" w:rsidRPr="0034213C" w:rsidRDefault="006A3427" w:rsidP="006A34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Pr="008B7B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препараты, изготовленные в аптеках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4905CBE6" w14:textId="77777777" w:rsidR="006A3427" w:rsidRPr="0034213C" w:rsidRDefault="006A3427" w:rsidP="006A34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закупок с 8</w:t>
      </w:r>
      <w:r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7E6C1975" w14:textId="77777777" w:rsidR="006A3427" w:rsidRPr="0034213C" w:rsidRDefault="006A3427" w:rsidP="006A34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4213C">
        <w:rPr>
          <w:rFonts w:ascii="Times New Roman" w:hAnsi="Times New Roman" w:cs="Times New Roman"/>
          <w:sz w:val="28"/>
          <w:szCs w:val="28"/>
        </w:rPr>
        <w:t xml:space="preserve">:00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141994B8" w14:textId="77777777" w:rsidR="006A3427" w:rsidRPr="0034213C" w:rsidRDefault="006A3427" w:rsidP="006A342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342C0">
        <w:rPr>
          <w:rFonts w:ascii="Times New Roman" w:hAnsi="Times New Roman" w:cs="Times New Roman"/>
          <w:b/>
          <w:sz w:val="28"/>
          <w:szCs w:val="28"/>
        </w:rPr>
        <w:t>:00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февраля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346B0A05" w14:textId="77777777" w:rsidR="006A3427" w:rsidRPr="0034213C" w:rsidRDefault="006A3427" w:rsidP="006A342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096C3DFB" w14:textId="77777777" w:rsidR="006A3427" w:rsidRPr="0034213C" w:rsidRDefault="006A3427" w:rsidP="006A3427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>
        <w:rPr>
          <w:rFonts w:ascii="Times New Roman" w:hAnsi="Times New Roman"/>
          <w:color w:val="0000FF"/>
          <w:sz w:val="28"/>
          <w:szCs w:val="28"/>
          <w:u w:val="single"/>
        </w:rPr>
        <w:t>+7 /7172/ 69-25-15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189289B2" w14:textId="77777777" w:rsidR="006A3427" w:rsidRPr="0008672A" w:rsidRDefault="006A3427" w:rsidP="006A342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p w14:paraId="6194DE42" w14:textId="2388B665" w:rsidR="0071305C" w:rsidRPr="0008672A" w:rsidRDefault="0071305C" w:rsidP="006A3427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3427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B89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07A35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12</cp:revision>
  <cp:lastPrinted>2023-06-27T02:10:00Z</cp:lastPrinted>
  <dcterms:created xsi:type="dcterms:W3CDTF">2023-08-03T08:18:00Z</dcterms:created>
  <dcterms:modified xsi:type="dcterms:W3CDTF">2024-01-24T02:50:00Z</dcterms:modified>
</cp:coreProperties>
</file>